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B" w:rsidRDefault="00703FFD">
      <w:pPr>
        <w:jc w:val="right"/>
        <w:rPr>
          <w:rFonts w:ascii="TERAFONT-Kinnari" w:hAnsi="TERAFONT-Kinnari"/>
          <w:sz w:val="28"/>
        </w:rPr>
      </w:pPr>
      <w:r>
        <w:rPr>
          <w:rFonts w:ascii="TERAFONT-Kinnari" w:hAnsi="TERAFONT-Kinnari"/>
        </w:rPr>
        <w:t xml:space="preserve">5+S G\ v </w:t>
      </w:r>
      <w:r>
        <w:rPr>
          <w:rFonts w:ascii="TERAFONT-Kinnari" w:hAnsi="TERAFONT-Kinnari"/>
        </w:rPr>
        <w:softHyphen/>
        <w:t>!5</w:t>
      </w:r>
    </w:p>
    <w:p w:rsidR="007A4E6B" w:rsidRDefault="00703FFD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sV[,P8LP;LPG]\ 5+Sf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647"/>
        <w:gridCol w:w="3766"/>
        <w:gridCol w:w="276"/>
        <w:gridCol w:w="4599"/>
      </w:tblGrid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SD"RFZLG]\ GFD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SD"RFZLGM CMN'M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#P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EFZT NX"G S[ JTGDF\YL H[ IMHGFGM ,FE ,[JF DF\UTF CMI T[P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$P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EFZTNX"GGL IMHGFGM ,FE ,[JF DF\UTF CM TM T[GM a,MS JQF"P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5P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JTGDF\ HJFGL IMHGFGM ,FE ,[JF DF\UTF CM T[GM a,MS JQF"P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&amp;P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EFZT NX"GGL IMHGF VgJI[ EMUJ[, RFZ JQF"GM a,MS H[ T[ JQF" NZdIFG EMUJ[, CMI T[ NXF"JJ]\P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*P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K[&lt;,[ EMUJ[, JTGDF\ HJFGL IMHGFGM a,MS JQF" ;C S]8]\A S[ V[S,FP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(P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EFZT NX"GGL IMHGF VgJI[ D],FSFT ,[JF DF\UTF :Y/G]\ GFD o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)P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JTGDF\ HJFGL IMHGFGM ,FE ,[JF DF\UTF CM TM ;[JF5MYLDF\ GM\W YIF D]HAG]\ JTGG]\ GFD lH&lt;,M ZFHIP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!_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EFZT NX"G VYJF JTGGL IMHGFGM,FE ,[JF 5|JF;[ HJFGL TFZLB4 DF; VG[ JQF"P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  <w:tr w:rsidR="007A4E6B">
        <w:tc>
          <w:tcPr>
            <w:tcW w:w="647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!!P</w:t>
            </w:r>
          </w:p>
        </w:tc>
        <w:tc>
          <w:tcPr>
            <w:tcW w:w="3766" w:type="dxa"/>
          </w:tcPr>
          <w:p w:rsidR="007A4E6B" w:rsidRDefault="00703FFD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H[ T[ IMHGF VgJI[ 5|JF;DF\ HM0FGFZ S]8]\AGF ;eIMGL lJUT GFD4 p\DZ VG[ ;ZSFZL SD"RFZL ;FY[GM ;\A\WP</w:t>
            </w:r>
          </w:p>
        </w:tc>
        <w:tc>
          <w:tcPr>
            <w:tcW w:w="276" w:type="dxa"/>
          </w:tcPr>
          <w:p w:rsidR="007A4E6B" w:rsidRDefault="00703FFD">
            <w:pPr>
              <w:jc w:val="center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o</w:t>
            </w:r>
          </w:p>
        </w:tc>
        <w:tc>
          <w:tcPr>
            <w:tcW w:w="4599" w:type="dxa"/>
          </w:tcPr>
          <w:p w:rsidR="007A4E6B" w:rsidRDefault="007A4E6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</w:tbl>
    <w:p w:rsidR="007A4E6B" w:rsidRDefault="007A4E6B">
      <w:pPr>
        <w:ind w:firstLine="720"/>
        <w:rPr>
          <w:rFonts w:ascii="TERAFONT-Kinnari" w:hAnsi="TERAFONT-Kinnari"/>
          <w:sz w:val="28"/>
        </w:rPr>
      </w:pPr>
    </w:p>
    <w:p w:rsidR="007A4E6B" w:rsidRDefault="00703FFD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;ZSFZzLGF 5|JT"DFG lGIDM TYF J0L SR[ZLGF 5lZ5+ G\AZo ZHFq!_(_q3P*q&amp;_!!Z4 TFPZ!q!_q!)(_ DF\ NXF"J[, XZTMG]\ 5F,G SZJF AF\C[WZL VF5]\ K]\P</w:t>
      </w:r>
    </w:p>
    <w:p w:rsidR="007A4E6B" w:rsidRDefault="007A4E6B">
      <w:pPr>
        <w:ind w:firstLine="720"/>
        <w:jc w:val="both"/>
        <w:rPr>
          <w:rFonts w:ascii="TERAFONT-Kinnari" w:hAnsi="TERAFONT-Kinnari"/>
          <w:sz w:val="28"/>
        </w:rPr>
      </w:pPr>
    </w:p>
    <w:p w:rsidR="007A4E6B" w:rsidRDefault="00703FFD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</w:p>
    <w:p w:rsidR="00703FFD" w:rsidRDefault="00703FFD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SD"RFZLGL ;CLP</w:t>
      </w:r>
    </w:p>
    <w:sectPr w:rsidR="00703FFD" w:rsidSect="007A4E6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RAFONT-Kinnari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fontKey="{687D6D15-48FC-4458-AA35-1CF465433A33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D09242B3-92F6-4ACA-B2DD-FB103E9AF512}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  <w:embedRegular r:id="rId3" w:fontKey="{4EE24FB4-7164-427F-A1A8-9FBDE793A73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2106FB49-F0CC-438F-B918-7737DB98F12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TrueTypeFonts/>
  <w:defaultTabStop w:val="720"/>
  <w:noPunctuationKerning/>
  <w:characterSpacingControl w:val="doNotCompress"/>
  <w:compat/>
  <w:rsids>
    <w:rsidRoot w:val="00B6167D"/>
    <w:rsid w:val="001D7A10"/>
    <w:rsid w:val="00703FFD"/>
    <w:rsid w:val="007A4E6B"/>
    <w:rsid w:val="00B6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sV[,P8LP;LPG]\ 5+Sf</vt:lpstr>
    </vt:vector>
  </TitlesOfParts>
  <Company>Directorate of Tech. Education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sV[,P8LP;LPG]\ 5+Sf</dc:title>
  <dc:creator>Establishment</dc:creator>
  <cp:lastModifiedBy>acer</cp:lastModifiedBy>
  <cp:revision>2</cp:revision>
  <dcterms:created xsi:type="dcterms:W3CDTF">2015-03-24T18:53:00Z</dcterms:created>
  <dcterms:modified xsi:type="dcterms:W3CDTF">2015-03-24T18:53:00Z</dcterms:modified>
</cp:coreProperties>
</file>